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231EA" w14:textId="77777777" w:rsidR="003571BB" w:rsidRDefault="003571BB"/>
    <w:p w14:paraId="4081966E" w14:textId="70901318" w:rsidR="003571BB" w:rsidRPr="004E5341" w:rsidRDefault="00000000">
      <w:pPr>
        <w:jc w:val="center"/>
        <w:rPr>
          <w:sz w:val="22"/>
          <w:szCs w:val="28"/>
        </w:rPr>
      </w:pPr>
      <w:r w:rsidRPr="004E5341">
        <w:rPr>
          <w:b/>
          <w:sz w:val="44"/>
          <w:szCs w:val="28"/>
        </w:rPr>
        <w:t>How to make your enemy love you</w:t>
      </w:r>
      <w:r w:rsidR="004E5341">
        <w:rPr>
          <w:b/>
          <w:sz w:val="44"/>
          <w:szCs w:val="28"/>
        </w:rPr>
        <w:br/>
      </w:r>
    </w:p>
    <w:p w14:paraId="4674CB2F" w14:textId="77777777" w:rsidR="003571BB" w:rsidRDefault="003571BB">
      <w:pPr>
        <w:jc w:val="center"/>
      </w:pPr>
    </w:p>
    <w:p w14:paraId="09A3B706" w14:textId="77777777" w:rsidR="003571BB" w:rsidRDefault="003571BB">
      <w:pPr>
        <w:jc w:val="center"/>
      </w:pPr>
    </w:p>
    <w:p w14:paraId="68B118B3" w14:textId="77777777" w:rsidR="003571BB" w:rsidRDefault="00000000">
      <w:pPr>
        <w:jc w:val="both"/>
        <w:rPr>
          <w:sz w:val="32"/>
        </w:rPr>
      </w:pPr>
      <w:r>
        <w:rPr>
          <w:sz w:val="22"/>
        </w:rPr>
        <w:t xml:space="preserve">In </w:t>
      </w:r>
      <w:proofErr w:type="gramStart"/>
      <w:r>
        <w:rPr>
          <w:sz w:val="22"/>
        </w:rPr>
        <w:t>a base</w:t>
      </w:r>
      <w:proofErr w:type="gramEnd"/>
      <w:r>
        <w:rPr>
          <w:sz w:val="22"/>
        </w:rPr>
        <w:t xml:space="preserve"> of grenadine add a pinch of file powder and chant over it:</w:t>
      </w:r>
      <w:r>
        <w:rPr>
          <w:sz w:val="32"/>
        </w:rPr>
        <w:t xml:space="preserve"> </w:t>
      </w:r>
    </w:p>
    <w:p w14:paraId="530CF122" w14:textId="77777777" w:rsidR="004E5341" w:rsidRDefault="004E5341">
      <w:pPr>
        <w:jc w:val="both"/>
      </w:pPr>
    </w:p>
    <w:p w14:paraId="6D0D7BB8" w14:textId="77777777" w:rsidR="003571BB" w:rsidRDefault="003571BB">
      <w:pPr>
        <w:jc w:val="center"/>
      </w:pPr>
    </w:p>
    <w:p w14:paraId="395022E0" w14:textId="77777777" w:rsidR="003571BB" w:rsidRDefault="00000000">
      <w:pPr>
        <w:jc w:val="center"/>
        <w:rPr>
          <w:b/>
          <w:sz w:val="32"/>
        </w:rPr>
      </w:pPr>
      <w:r>
        <w:rPr>
          <w:b/>
          <w:sz w:val="32"/>
        </w:rPr>
        <w:t xml:space="preserve">"Undo Black Hearts, Curses And Sins." </w:t>
      </w:r>
    </w:p>
    <w:p w14:paraId="2D956139" w14:textId="77777777" w:rsidR="004E5341" w:rsidRDefault="004E5341">
      <w:pPr>
        <w:jc w:val="center"/>
      </w:pPr>
    </w:p>
    <w:p w14:paraId="5256CDE8" w14:textId="77777777" w:rsidR="003571BB" w:rsidRDefault="003571BB">
      <w:pPr>
        <w:jc w:val="center"/>
      </w:pPr>
    </w:p>
    <w:p w14:paraId="672611A6" w14:textId="77777777" w:rsidR="003571BB" w:rsidRDefault="00000000">
      <w:pPr>
        <w:pStyle w:val="BodyText"/>
      </w:pPr>
      <w:r>
        <w:rPr>
          <w:sz w:val="22"/>
        </w:rPr>
        <w:t xml:space="preserve">This should be accompanied by an overpowering feeling of love.  Put the liquid in two glasses of something, One for you and one for your enemy. by the end of the </w:t>
      </w:r>
      <w:proofErr w:type="gramStart"/>
      <w:r>
        <w:rPr>
          <w:sz w:val="22"/>
        </w:rPr>
        <w:t>day</w:t>
      </w:r>
      <w:proofErr w:type="gramEnd"/>
      <w:r>
        <w:rPr>
          <w:sz w:val="22"/>
        </w:rPr>
        <w:t xml:space="preserve"> you and your enemy should be laughing.</w:t>
      </w:r>
    </w:p>
    <w:p w14:paraId="3A7FFB60" w14:textId="77777777" w:rsidR="003571BB" w:rsidRDefault="003571BB">
      <w:pPr>
        <w:jc w:val="center"/>
      </w:pPr>
    </w:p>
    <w:p w14:paraId="5ADB6532" w14:textId="77777777" w:rsidR="003571BB" w:rsidRDefault="003571BB">
      <w:pPr>
        <w:jc w:val="both"/>
      </w:pPr>
    </w:p>
    <w:p w14:paraId="2DC60868" w14:textId="77777777" w:rsidR="003571BB" w:rsidRDefault="003571BB"/>
    <w:sectPr w:rsidR="003571B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BB"/>
    <w:rsid w:val="003571BB"/>
    <w:rsid w:val="004E5341"/>
    <w:rsid w:val="00A8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5490"/>
  <w15:docId w15:val="{A0AC7DCA-926D-4176-931A-0621BF59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16"/>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32"/>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16"/>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make your enemy love you</dc:title>
  <dc:creator>Kenneth Kerr</dc:creator>
  <cp:keywords>Pagan; Wicca; Book of Shadows; Magick; BOS</cp:keywords>
  <dc:description>My Book Of Shadows</dc:description>
  <cp:lastModifiedBy>Kenneth Kerr</cp:lastModifiedBy>
  <cp:revision>2</cp:revision>
  <dcterms:created xsi:type="dcterms:W3CDTF">2025-06-05T17:13:00Z</dcterms:created>
  <dcterms:modified xsi:type="dcterms:W3CDTF">2025-06-05T17:17:00Z</dcterms:modified>
  <cp:category>BOS; Wicca; Pagan; Magick</cp:category>
</cp:coreProperties>
</file>