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54BB5" w14:textId="77777777" w:rsidR="00DC0235" w:rsidRDefault="00DC0235"/>
    <w:p w14:paraId="63C666E6" w14:textId="77777777" w:rsidR="00DC0235" w:rsidRDefault="00000000">
      <w:pPr>
        <w:pStyle w:val="Title"/>
      </w:pPr>
      <w:r>
        <w:t>Traffic Light Spells</w:t>
      </w:r>
    </w:p>
    <w:p w14:paraId="4D66610B" w14:textId="77777777" w:rsidR="00DC0235" w:rsidRDefault="00DC0235">
      <w:pPr>
        <w:pStyle w:val="Title"/>
      </w:pPr>
    </w:p>
    <w:p w14:paraId="6BA5B484" w14:textId="77777777" w:rsidR="00DC0235" w:rsidRDefault="00DC0235"/>
    <w:p w14:paraId="4F0B1DC5" w14:textId="77777777" w:rsidR="00DC0235" w:rsidRDefault="00DC0235"/>
    <w:p w14:paraId="7881E51B" w14:textId="77777777" w:rsidR="00DC0235" w:rsidRDefault="00000000">
      <w:pPr>
        <w:jc w:val="both"/>
      </w:pPr>
      <w:r>
        <w:rPr>
          <w:b/>
          <w:sz w:val="32"/>
        </w:rPr>
        <w:t>Traffic lights #1</w:t>
      </w:r>
    </w:p>
    <w:p w14:paraId="2A3F3525" w14:textId="77777777" w:rsidR="00DC0235" w:rsidRDefault="00DC0235">
      <w:pPr>
        <w:jc w:val="both"/>
      </w:pPr>
    </w:p>
    <w:p w14:paraId="55E69B7D" w14:textId="77777777" w:rsidR="00DC0235" w:rsidRDefault="00000000">
      <w:r>
        <w:rPr>
          <w:sz w:val="32"/>
        </w:rPr>
        <w:t>As you approach the lights, look at the red light and take a deep breath sucking in the red color and feel it change inside of you to green then blow it back out at the green light. I have found that this works well.</w:t>
      </w:r>
    </w:p>
    <w:p w14:paraId="0AE7FC74" w14:textId="77777777" w:rsidR="00DC0235" w:rsidRDefault="00DC0235">
      <w:pPr>
        <w:jc w:val="both"/>
      </w:pPr>
    </w:p>
    <w:p w14:paraId="00CCB327" w14:textId="77777777" w:rsidR="00DC0235" w:rsidRDefault="00DC0235">
      <w:pPr>
        <w:jc w:val="both"/>
      </w:pPr>
    </w:p>
    <w:p w14:paraId="48019DCF" w14:textId="77777777" w:rsidR="00DC0235" w:rsidRDefault="00DC0235">
      <w:pPr>
        <w:jc w:val="both"/>
      </w:pPr>
    </w:p>
    <w:p w14:paraId="010FE259" w14:textId="77777777" w:rsidR="00DC0235" w:rsidRDefault="00000000">
      <w:pPr>
        <w:jc w:val="both"/>
      </w:pPr>
      <w:r>
        <w:rPr>
          <w:b/>
          <w:sz w:val="32"/>
        </w:rPr>
        <w:t>Traffic Lights #2</w:t>
      </w:r>
    </w:p>
    <w:p w14:paraId="596B2E99" w14:textId="77777777" w:rsidR="00DC0235" w:rsidRDefault="00DC0235">
      <w:pPr>
        <w:jc w:val="both"/>
      </w:pPr>
    </w:p>
    <w:p w14:paraId="7FE77B3F" w14:textId="77777777" w:rsidR="00DC0235" w:rsidRDefault="00000000">
      <w:pPr>
        <w:jc w:val="center"/>
      </w:pPr>
      <w:r>
        <w:rPr>
          <w:b/>
          <w:sz w:val="32"/>
        </w:rPr>
        <w:t>"Count of one, the spells begun</w:t>
      </w:r>
    </w:p>
    <w:p w14:paraId="6E70191E" w14:textId="77777777" w:rsidR="00DC0235" w:rsidRDefault="00000000">
      <w:pPr>
        <w:jc w:val="center"/>
      </w:pPr>
      <w:r>
        <w:rPr>
          <w:b/>
          <w:sz w:val="32"/>
        </w:rPr>
        <w:t>Count of two all lights in tune</w:t>
      </w:r>
    </w:p>
    <w:p w14:paraId="5D809034" w14:textId="77777777" w:rsidR="00DC0235" w:rsidRDefault="00000000">
      <w:pPr>
        <w:jc w:val="center"/>
      </w:pPr>
      <w:r>
        <w:rPr>
          <w:b/>
          <w:sz w:val="32"/>
        </w:rPr>
        <w:t>Count of three all lights say green for me</w:t>
      </w:r>
    </w:p>
    <w:p w14:paraId="282901EB" w14:textId="77777777" w:rsidR="00DC0235" w:rsidRDefault="00000000">
      <w:pPr>
        <w:jc w:val="center"/>
      </w:pPr>
      <w:r>
        <w:rPr>
          <w:b/>
          <w:sz w:val="32"/>
        </w:rPr>
        <w:t>Count to three and hit the seat three times)</w:t>
      </w:r>
    </w:p>
    <w:p w14:paraId="483B64D8" w14:textId="77777777" w:rsidR="00DC0235" w:rsidRDefault="00000000">
      <w:pPr>
        <w:jc w:val="center"/>
      </w:pPr>
      <w:proofErr w:type="gramStart"/>
      <w:r>
        <w:rPr>
          <w:b/>
          <w:sz w:val="32"/>
        </w:rPr>
        <w:t>So</w:t>
      </w:r>
      <w:proofErr w:type="gramEnd"/>
      <w:r>
        <w:rPr>
          <w:b/>
          <w:sz w:val="32"/>
        </w:rPr>
        <w:t xml:space="preserve"> Mote it Be!"</w:t>
      </w:r>
    </w:p>
    <w:p w14:paraId="29988F75" w14:textId="77777777" w:rsidR="00DC0235" w:rsidRDefault="00DC0235">
      <w:pPr>
        <w:jc w:val="both"/>
      </w:pPr>
    </w:p>
    <w:p w14:paraId="5CC43EF0" w14:textId="77777777" w:rsidR="00DC0235" w:rsidRDefault="00DC0235">
      <w:pPr>
        <w:jc w:val="both"/>
      </w:pPr>
    </w:p>
    <w:p w14:paraId="6FAF694E" w14:textId="77777777" w:rsidR="00DC0235" w:rsidRDefault="00DC0235">
      <w:pPr>
        <w:jc w:val="both"/>
      </w:pPr>
    </w:p>
    <w:p w14:paraId="3767D9A9" w14:textId="77777777" w:rsidR="00DC0235" w:rsidRDefault="00000000">
      <w:r>
        <w:rPr>
          <w:b/>
          <w:sz w:val="32"/>
        </w:rPr>
        <w:t>Traffic Lights #3</w:t>
      </w:r>
    </w:p>
    <w:p w14:paraId="2615F9D8" w14:textId="77777777" w:rsidR="00DC0235" w:rsidRDefault="00DC0235"/>
    <w:p w14:paraId="341E97F4" w14:textId="77777777" w:rsidR="00DC0235" w:rsidRDefault="00000000">
      <w:pPr>
        <w:pStyle w:val="BodyText2"/>
      </w:pPr>
      <w:r>
        <w:rPr>
          <w:sz w:val="32"/>
        </w:rPr>
        <w:t xml:space="preserve">Focus on </w:t>
      </w:r>
      <w:proofErr w:type="gramStart"/>
      <w:r>
        <w:rPr>
          <w:sz w:val="32"/>
        </w:rPr>
        <w:t>the color red</w:t>
      </w:r>
      <w:proofErr w:type="gramEnd"/>
      <w:r>
        <w:rPr>
          <w:sz w:val="32"/>
        </w:rPr>
        <w:t xml:space="preserve"> and inhale deeply, pulling the color in with your breath. Then exhale fully in green, directing your breath at the bottom globe of the traffic light.  The light will change to green</w:t>
      </w:r>
      <w:r>
        <w:t xml:space="preserve">. </w:t>
      </w:r>
    </w:p>
    <w:p w14:paraId="14B8463B" w14:textId="77777777" w:rsidR="00DC0235" w:rsidRDefault="00DC0235">
      <w:pPr>
        <w:jc w:val="both"/>
      </w:pPr>
    </w:p>
    <w:p w14:paraId="7C6B100F" w14:textId="77777777" w:rsidR="00DC0235" w:rsidRDefault="00DC0235"/>
    <w:sectPr w:rsidR="00DC0235">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235"/>
    <w:rsid w:val="00041685"/>
    <w:rsid w:val="00374776"/>
    <w:rsid w:val="00DC0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9A2D5"/>
  <w15:docId w15:val="{B6D2128E-CB8A-4936-A841-D549B12B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style>
  <w:style w:type="paragraph" w:customStyle="1" w:styleId="Contents2">
    <w:name w:val="Contents 2"/>
    <w:basedOn w:val="Normal"/>
    <w:next w:val="Normal"/>
    <w:pPr>
      <w:ind w:left="1440" w:hanging="435"/>
    </w:pPr>
  </w:style>
  <w:style w:type="paragraph" w:customStyle="1" w:styleId="Contents3">
    <w:name w:val="Contents 3"/>
    <w:basedOn w:val="Normal"/>
    <w:next w:val="Normal"/>
    <w:pPr>
      <w:ind w:left="2160" w:hanging="435"/>
    </w:pPr>
  </w:style>
  <w:style w:type="paragraph" w:customStyle="1" w:styleId="LowerRomanList">
    <w:name w:val="Lower Roman List"/>
    <w:basedOn w:val="Normal"/>
    <w:pPr>
      <w:ind w:left="720" w:hanging="435"/>
    </w:p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style>
  <w:style w:type="character" w:customStyle="1" w:styleId="EndnoteTextChar">
    <w:name w:val="Endnote Text Char"/>
    <w:basedOn w:val="DefaultParagraphFont"/>
    <w:link w:val="EndnoteText"/>
  </w:style>
  <w:style w:type="paragraph" w:styleId="BodyText">
    <w:name w:val="Body Text"/>
    <w:basedOn w:val="Normal"/>
    <w:rPr>
      <w:sz w:val="32"/>
    </w:rPr>
  </w:style>
  <w:style w:type="paragraph" w:customStyle="1" w:styleId="Contents4">
    <w:name w:val="Contents 4"/>
    <w:basedOn w:val="Normal"/>
    <w:next w:val="Normal"/>
    <w:pPr>
      <w:ind w:left="2880" w:hanging="435"/>
    </w:p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styleId="BodyText2">
    <w:name w:val="Body Text 2"/>
    <w:basedOn w:val="Normal"/>
    <w:rPr>
      <w:sz w:val="28"/>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sz w:val="24"/>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rPr>
      <w:sz w:val="20"/>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LowerCaseList">
    <w:name w:val="Lower Case List"/>
    <w:basedOn w:val="NumberedList"/>
  </w:style>
  <w:style w:type="paragraph" w:styleId="BlockText">
    <w:name w:val="Block Text"/>
    <w:basedOn w:val="Normal"/>
    <w:pPr>
      <w:spacing w:after="120"/>
      <w:ind w:left="1440" w:right="1440"/>
    </w:pPr>
  </w:style>
  <w:style w:type="paragraph" w:styleId="PlainText">
    <w:name w:val="Plain Text"/>
    <w:basedOn w:val="Normal"/>
    <w:rPr>
      <w:rFonts w:ascii="Courier New" w:eastAsia="Courier New" w:hAnsi="Courier New" w:cs="Courier New"/>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b/>
      <w:sz w:val="32"/>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Traffic Light Spells</dc:title>
  <dc:creator>Kenneth Kerr</dc:creator>
  <cp:keywords>Pagan; Wicca; Book of Shadows; Magick; BOS</cp:keywords>
  <dc:description>My Book Of Shadows</dc:description>
  <cp:lastModifiedBy>Kenneth Kerr</cp:lastModifiedBy>
  <cp:revision>2</cp:revision>
  <dcterms:created xsi:type="dcterms:W3CDTF">2025-06-05T22:52:00Z</dcterms:created>
  <dcterms:modified xsi:type="dcterms:W3CDTF">2025-06-05T22:57:00Z</dcterms:modified>
  <cp:category>BOS; Wicca; Pagan; Magick</cp:category>
</cp:coreProperties>
</file>